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6443CA21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 xml:space="preserve">W przetargu na sprzedaż zbędnych składników rzeczowych majątku ruchomego </w:t>
      </w:r>
      <w:r w:rsidR="00EE1206">
        <w:rPr>
          <w:b/>
          <w:bCs/>
        </w:rPr>
        <w:t>Mia</w:t>
      </w:r>
      <w:r w:rsidR="0002737E">
        <w:rPr>
          <w:b/>
          <w:bCs/>
        </w:rPr>
        <w:t>s</w:t>
      </w:r>
      <w:r w:rsidR="00EE1206">
        <w:rPr>
          <w:b/>
          <w:bCs/>
        </w:rPr>
        <w:t>ta i Gminy Morawica</w:t>
      </w:r>
      <w:r>
        <w:rPr>
          <w:b/>
          <w:bCs/>
        </w:rPr>
        <w:t xml:space="preserve"> oferuję nabycie niżej wymienionych składników rzeczowych majątku ruchomego: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1714"/>
        <w:gridCol w:w="1097"/>
        <w:gridCol w:w="1866"/>
      </w:tblGrid>
      <w:tr w:rsidR="006128A9" w14:paraId="5D34AD59" w14:textId="77777777" w:rsidTr="006128A9">
        <w:tc>
          <w:tcPr>
            <w:tcW w:w="4390" w:type="dxa"/>
          </w:tcPr>
          <w:p w14:paraId="07633BD1" w14:textId="506B0B43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714" w:type="dxa"/>
          </w:tcPr>
          <w:p w14:paraId="01D731C5" w14:textId="77777777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6128A9" w:rsidRPr="00453140" w:rsidRDefault="006128A9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1097" w:type="dxa"/>
          </w:tcPr>
          <w:p w14:paraId="625F5E70" w14:textId="6BC9F4CD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66" w:type="dxa"/>
          </w:tcPr>
          <w:p w14:paraId="7FB6E2F9" w14:textId="2BA03469" w:rsidR="006128A9" w:rsidRPr="00453140" w:rsidRDefault="006128A9" w:rsidP="00453140">
            <w:pPr>
              <w:jc w:val="center"/>
            </w:pPr>
            <w:r>
              <w:rPr>
                <w:b/>
                <w:bCs/>
              </w:rPr>
              <w:t xml:space="preserve">Oferowana cena za 1 sztukę </w:t>
            </w:r>
            <w:r>
              <w:t>( nie niższa, niż cena wywoławcza)</w:t>
            </w:r>
          </w:p>
        </w:tc>
      </w:tr>
      <w:tr w:rsidR="006128A9" w14:paraId="60A00756" w14:textId="77777777" w:rsidTr="006128A9">
        <w:tc>
          <w:tcPr>
            <w:tcW w:w="4390" w:type="dxa"/>
          </w:tcPr>
          <w:p w14:paraId="48EB15AF" w14:textId="7FDC5ED1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14" w:type="dxa"/>
          </w:tcPr>
          <w:p w14:paraId="3FE75029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097" w:type="dxa"/>
          </w:tcPr>
          <w:p w14:paraId="27FB1B53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66" w:type="dxa"/>
          </w:tcPr>
          <w:p w14:paraId="6753FE3D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</w:tr>
      <w:tr w:rsidR="006128A9" w14:paraId="3A9DDE26" w14:textId="77777777" w:rsidTr="006128A9">
        <w:tc>
          <w:tcPr>
            <w:tcW w:w="4390" w:type="dxa"/>
          </w:tcPr>
          <w:p w14:paraId="7646502C" w14:textId="442E778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14" w:type="dxa"/>
          </w:tcPr>
          <w:p w14:paraId="4C9A52B4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097" w:type="dxa"/>
          </w:tcPr>
          <w:p w14:paraId="5763A1A7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66" w:type="dxa"/>
          </w:tcPr>
          <w:p w14:paraId="243D617B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65C32A7F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  <w:r w:rsidR="0002737E">
        <w:t>*</w:t>
      </w:r>
    </w:p>
    <w:p w14:paraId="1B88050A" w14:textId="0B4226E7" w:rsidR="002A6A16" w:rsidRDefault="002A6A16" w:rsidP="002A6A16">
      <w:pPr>
        <w:ind w:left="142" w:hanging="142"/>
        <w:jc w:val="both"/>
      </w:pPr>
      <w:r>
        <w:t>- informację o wpisie do CEIDG*</w:t>
      </w:r>
      <w:r w:rsidR="0002737E">
        <w:t>*</w:t>
      </w:r>
    </w:p>
    <w:p w14:paraId="57EC3A82" w14:textId="046A3E01" w:rsidR="0036093E" w:rsidRDefault="0036093E" w:rsidP="002A6A16">
      <w:pPr>
        <w:ind w:left="142" w:hanging="142"/>
        <w:jc w:val="both"/>
      </w:pPr>
    </w:p>
    <w:p w14:paraId="3D4D6C63" w14:textId="77777777" w:rsidR="00A04554" w:rsidRDefault="00A04554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3247" w14:textId="77777777" w:rsidR="00EC2BF0" w:rsidRDefault="00EC2BF0" w:rsidP="00A56298">
      <w:pPr>
        <w:spacing w:after="0" w:line="240" w:lineRule="auto"/>
      </w:pPr>
      <w:r>
        <w:separator/>
      </w:r>
    </w:p>
  </w:endnote>
  <w:endnote w:type="continuationSeparator" w:id="0">
    <w:p w14:paraId="5A632720" w14:textId="77777777" w:rsidR="00EC2BF0" w:rsidRDefault="00EC2BF0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D9B5" w14:textId="2F6F4A95" w:rsidR="00A56298" w:rsidRDefault="002A6A16" w:rsidP="002A6A16">
    <w:pPr>
      <w:pStyle w:val="Stopka"/>
    </w:pPr>
    <w:r>
      <w:t>*-niepotrzebne skreślić</w:t>
    </w:r>
  </w:p>
  <w:p w14:paraId="03C0AD57" w14:textId="4D8724AA" w:rsidR="0002737E" w:rsidRDefault="0002737E" w:rsidP="002A6A16">
    <w:pPr>
      <w:pStyle w:val="Stopka"/>
    </w:pPr>
    <w:r>
      <w:t xml:space="preserve">** - jeśli dotyczy 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9CB8" w14:textId="77777777" w:rsidR="00EC2BF0" w:rsidRDefault="00EC2BF0" w:rsidP="00A56298">
      <w:pPr>
        <w:spacing w:after="0" w:line="240" w:lineRule="auto"/>
      </w:pPr>
      <w:r>
        <w:separator/>
      </w:r>
    </w:p>
  </w:footnote>
  <w:footnote w:type="continuationSeparator" w:id="0">
    <w:p w14:paraId="1DCBD6F6" w14:textId="77777777" w:rsidR="00EC2BF0" w:rsidRDefault="00EC2BF0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129F" w14:textId="02132DA9" w:rsidR="006E0135" w:rsidRDefault="006E0135" w:rsidP="006E0135">
    <w:pPr>
      <w:pStyle w:val="Nagwek"/>
      <w:jc w:val="right"/>
    </w:pPr>
    <w:r>
      <w:t xml:space="preserve">Załącznik nr </w:t>
    </w:r>
    <w:r w:rsidR="00EE1206">
      <w:t>1</w:t>
    </w:r>
    <w:r>
      <w:t xml:space="preserve"> do ogłoszenia </w:t>
    </w:r>
    <w:r w:rsidR="00951C63">
      <w:t>3</w:t>
    </w:r>
    <w:r>
      <w:t>/202</w:t>
    </w:r>
    <w:r w:rsidR="00EE120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02737E"/>
    <w:rsid w:val="00166A7A"/>
    <w:rsid w:val="001E2F28"/>
    <w:rsid w:val="002A6A16"/>
    <w:rsid w:val="0033659A"/>
    <w:rsid w:val="0036093E"/>
    <w:rsid w:val="003634AF"/>
    <w:rsid w:val="00453140"/>
    <w:rsid w:val="004A16D3"/>
    <w:rsid w:val="004D6CCF"/>
    <w:rsid w:val="005F4208"/>
    <w:rsid w:val="006128A9"/>
    <w:rsid w:val="006E0135"/>
    <w:rsid w:val="007B1955"/>
    <w:rsid w:val="00860C00"/>
    <w:rsid w:val="00951C63"/>
    <w:rsid w:val="00961E75"/>
    <w:rsid w:val="009D43F2"/>
    <w:rsid w:val="00A04554"/>
    <w:rsid w:val="00A56298"/>
    <w:rsid w:val="00D70809"/>
    <w:rsid w:val="00EA3E5A"/>
    <w:rsid w:val="00EC2BF0"/>
    <w:rsid w:val="00EE1206"/>
    <w:rsid w:val="00F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ejanuszek</cp:lastModifiedBy>
  <cp:revision>4</cp:revision>
  <cp:lastPrinted>2025-12-02T08:33:00Z</cp:lastPrinted>
  <dcterms:created xsi:type="dcterms:W3CDTF">2025-11-12T08:31:00Z</dcterms:created>
  <dcterms:modified xsi:type="dcterms:W3CDTF">2025-12-02T08:35:00Z</dcterms:modified>
</cp:coreProperties>
</file>